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200" w:rsidRPr="00322200" w:rsidRDefault="00322200" w:rsidP="00322200">
      <w:pPr>
        <w:shd w:val="clear" w:color="auto" w:fill="FFFFFF"/>
        <w:spacing w:after="0"/>
        <w:ind w:right="283"/>
        <w:jc w:val="center"/>
        <w:rPr>
          <w:rStyle w:val="c2"/>
          <w:rFonts w:ascii="Times New Roman" w:hAnsi="Times New Roman" w:cs="Times New Roman"/>
          <w:bCs/>
          <w:color w:val="000000"/>
          <w:sz w:val="32"/>
          <w:szCs w:val="32"/>
        </w:rPr>
      </w:pPr>
      <w:r w:rsidRPr="00322200">
        <w:rPr>
          <w:rStyle w:val="c2"/>
          <w:rFonts w:ascii="Times New Roman" w:hAnsi="Times New Roman" w:cs="Times New Roman"/>
          <w:bCs/>
          <w:color w:val="000000"/>
          <w:sz w:val="32"/>
          <w:szCs w:val="32"/>
        </w:rPr>
        <w:t>Муниципальное бюджетное образовательное учреждение</w:t>
      </w:r>
    </w:p>
    <w:p w:rsidR="00322200" w:rsidRPr="00322200" w:rsidRDefault="00322200" w:rsidP="00322200">
      <w:pPr>
        <w:shd w:val="clear" w:color="auto" w:fill="FFFFFF"/>
        <w:spacing w:after="0"/>
        <w:ind w:right="283"/>
        <w:jc w:val="center"/>
        <w:rPr>
          <w:rStyle w:val="c2"/>
          <w:rFonts w:ascii="Times New Roman" w:hAnsi="Times New Roman" w:cs="Times New Roman"/>
          <w:bCs/>
          <w:color w:val="000000"/>
          <w:sz w:val="32"/>
          <w:szCs w:val="32"/>
        </w:rPr>
      </w:pPr>
      <w:r w:rsidRPr="00322200">
        <w:rPr>
          <w:rStyle w:val="c2"/>
          <w:rFonts w:ascii="Times New Roman" w:hAnsi="Times New Roman" w:cs="Times New Roman"/>
          <w:bCs/>
          <w:color w:val="000000"/>
          <w:sz w:val="32"/>
          <w:szCs w:val="32"/>
        </w:rPr>
        <w:t>Центр образования №19</w:t>
      </w: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Default="00322200" w:rsidP="00322200">
      <w:pPr>
        <w:shd w:val="clear" w:color="auto" w:fill="FFFFFF"/>
        <w:spacing w:after="0"/>
        <w:ind w:right="141"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</w:pPr>
      <w:r w:rsidRPr="00322200"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  <w:t>План-конспект занятия по английскому языку</w:t>
      </w:r>
    </w:p>
    <w:p w:rsidR="00322200" w:rsidRPr="00322200" w:rsidRDefault="00322200" w:rsidP="00322200">
      <w:pPr>
        <w:shd w:val="clear" w:color="auto" w:fill="FFFFFF"/>
        <w:spacing w:after="0"/>
        <w:ind w:right="141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322200"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с детьми 6-7 лет:</w:t>
      </w:r>
    </w:p>
    <w:p w:rsidR="00322200" w:rsidRPr="00322200" w:rsidRDefault="00322200" w:rsidP="00322200">
      <w:pPr>
        <w:shd w:val="clear" w:color="auto" w:fill="FFFFFF"/>
        <w:spacing w:after="0"/>
        <w:ind w:right="141"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322200"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  <w:t>«</w:t>
      </w:r>
      <w:r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  <w:t>Colors</w:t>
      </w:r>
      <w:r w:rsidRPr="00322200"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322200" w:rsidRPr="00322200" w:rsidRDefault="00322200" w:rsidP="00322200">
      <w:pPr>
        <w:shd w:val="clear" w:color="auto" w:fill="FFFFFF"/>
        <w:spacing w:after="0"/>
        <w:ind w:right="141"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right="141"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right="424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2220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</w:t>
      </w:r>
      <w:r w:rsidRPr="00322200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Выполнила:</w:t>
      </w: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22200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педагог </w:t>
      </w:r>
    </w:p>
    <w:p w:rsid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22200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    </w:t>
      </w:r>
      <w:r w:rsidRPr="00322200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Сафронова Виктория Валерьевна </w:t>
      </w:r>
    </w:p>
    <w:p w:rsid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22200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22200" w:rsidRP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22200" w:rsidRDefault="00322200" w:rsidP="00322200">
      <w:pPr>
        <w:shd w:val="clear" w:color="auto" w:fill="FFFFFF"/>
        <w:spacing w:after="0"/>
        <w:ind w:firstLine="850"/>
        <w:jc w:val="center"/>
        <w:rPr>
          <w:rStyle w:val="c2"/>
          <w:b/>
          <w:bCs/>
          <w:color w:val="000000"/>
          <w:sz w:val="36"/>
          <w:szCs w:val="36"/>
        </w:rPr>
      </w:pPr>
    </w:p>
    <w:p w:rsidR="00CB1A4A" w:rsidRPr="00322200" w:rsidRDefault="00322200" w:rsidP="003222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 xml:space="preserve">     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 формирование лексико-грамматических навыков с использованием сказки по теме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Colors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1. Научить детей новым лексическим единицам по теме 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Colors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»: 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purple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golden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beige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turquoise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2. Продолжать учить детей действовать по образцу.</w:t>
      </w:r>
    </w:p>
    <w:p w:rsidR="00322200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3. Продолжать учить детей употреблять речевые образцы: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…», «I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like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…» 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?».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Языковой материал для активного употребления в речи: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названия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цветов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(green, yellow, red, blue, pink, brown, orange, grey, white, black, purple, golden, beige, turquoise).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Языковой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для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узнавания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: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-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команды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(Let’s see it, 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Let's</w:t>
      </w:r>
      <w:proofErr w:type="gramEnd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repeat, Please, take your chairs and go out!)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Ожидаемые результаты: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1. Дети будут уметь действовать по образцу.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2. Дети научатся употреблять речевые образцы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…», «I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like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…» 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?» с использованием ЛЕ по теме: 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Colors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3. Дети усвоили предложенный языковой материал.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1.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Организационный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момент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. 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: «Hello, my dear children! I am glad to see you! How are you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?»</w:t>
      </w:r>
      <w:proofErr w:type="gramEnd"/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: «I am fine»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: «Very well! I am fine too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!»</w:t>
      </w:r>
      <w:proofErr w:type="gramEnd"/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Т: «Ребята, давайте начнем наше занятие с повторение нашего стихотворения-приветствия! Повернитесь  друг к другу и пожелайте доброго утра!» (Стихотворение)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СН: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Good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morning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good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morning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Good morning to you,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Good morning, good morning,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I’m glad to see you.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«Good for you!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Молодцы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!»</w:t>
      </w:r>
    </w:p>
    <w:p w:rsidR="009E3290" w:rsidRPr="002759AE" w:rsidRDefault="009E3290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2.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Основная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часть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 xml:space="preserve">. 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«Children, they are many colors in English. Let’s see it! 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доске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висят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карточки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тех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цветов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которые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дети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уже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знают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(Green, red, blue, yellow, brown, white, black, orange, grey, pink)).</w:t>
      </w:r>
      <w:proofErr w:type="gramEnd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Назовите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пожалуйста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эти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цвета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. For example, it is green. What is it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?»</w:t>
      </w:r>
      <w:proofErr w:type="gramEnd"/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(Дети по очереди называют цвета, затем спрашивают друг у друга). 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T: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That`s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right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! А сейчас я расска</w:t>
      </w:r>
      <w:r w:rsidR="00267D95">
        <w:rPr>
          <w:rFonts w:ascii="Times New Roman" w:eastAsia="Times New Roman" w:hAnsi="Times New Roman" w:cs="Times New Roman"/>
          <w:color w:val="000000"/>
          <w:sz w:val="28"/>
        </w:rPr>
        <w:t xml:space="preserve">жу вам </w:t>
      </w:r>
      <w:proofErr w:type="gramStart"/>
      <w:r w:rsidR="00267D95">
        <w:rPr>
          <w:rFonts w:ascii="Times New Roman" w:eastAsia="Times New Roman" w:hAnsi="Times New Roman" w:cs="Times New Roman"/>
          <w:color w:val="000000"/>
          <w:sz w:val="28"/>
        </w:rPr>
        <w:t>сказку про осьминога</w:t>
      </w:r>
      <w:proofErr w:type="gramEnd"/>
      <w:r w:rsidR="00267D95">
        <w:rPr>
          <w:rFonts w:ascii="Times New Roman" w:eastAsia="Times New Roman" w:hAnsi="Times New Roman" w:cs="Times New Roman"/>
          <w:color w:val="000000"/>
          <w:sz w:val="28"/>
        </w:rPr>
        <w:t xml:space="preserve"> Тима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. Я уверена, что вам понравится! Только некоторые слова в ней написаны на английском языке, поэтому, когда вы их услышите, произносите их вслух на русском!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All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right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? Договорились?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СН: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Yes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5C1829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T: «В огромном глу</w:t>
      </w:r>
      <w:r>
        <w:rPr>
          <w:rFonts w:ascii="Times New Roman" w:eastAsia="Times New Roman" w:hAnsi="Times New Roman" w:cs="Times New Roman"/>
          <w:color w:val="000000"/>
          <w:sz w:val="28"/>
        </w:rPr>
        <w:t>боком океане живет осьминог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по имени Тим.</w:t>
      </w:r>
    </w:p>
    <w:p w:rsidR="005C1829" w:rsidRDefault="005C1829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C1829" w:rsidRDefault="00322200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75.25pt">
            <v:imagedata r:id="rId5" o:title="9529f7b7-77e9-42f2-9b6e-bc5808542b49"/>
          </v:shape>
        </w:pict>
      </w:r>
    </w:p>
    <w:p w:rsidR="005C1829" w:rsidRDefault="00322200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pict>
          <v:shape id="_x0000_i1026" type="#_x0000_t75" style="width:394.5pt;height:350.25pt">
            <v:imagedata r:id="rId6" o:title="eebbc5cb-98b6-470d-9382-17e4541bbf38"/>
          </v:shape>
        </w:pict>
      </w:r>
    </w:p>
    <w:p w:rsidR="005C1829" w:rsidRDefault="005C1829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Ему нравится все разноцветное, красивое, яркое. 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И много дней осьминог мечтает о том, что когда-нибудь научится рисовать, и его всегда будут окружать разноцветн</w:t>
      </w:r>
      <w:r>
        <w:rPr>
          <w:rFonts w:ascii="Times New Roman" w:eastAsia="Times New Roman" w:hAnsi="Times New Roman" w:cs="Times New Roman"/>
          <w:color w:val="000000"/>
          <w:sz w:val="28"/>
        </w:rPr>
        <w:t>ые картины. И вот, Тим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принялся искать краски, ведь на дне океана чего только нет! Но ему все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lastRenderedPageBreak/>
        <w:t>время попадалось что-то не то – обломки кораблей, сундуки, даже скелеты…</w:t>
      </w:r>
    </w:p>
    <w:p w:rsid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Наконец он отыскал среди прочих вещей баночки с красками, выстроил их перед собой и стал рассматривать. «Ах, какие чудесные, великоле</w:t>
      </w:r>
      <w:r w:rsidR="0010338B">
        <w:rPr>
          <w:rFonts w:ascii="Times New Roman" w:eastAsia="Times New Roman" w:hAnsi="Times New Roman" w:cs="Times New Roman"/>
          <w:color w:val="000000"/>
          <w:sz w:val="28"/>
        </w:rPr>
        <w:t>пные цвета!» - приговаривал Тим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C1829" w:rsidRDefault="005C1829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C1829" w:rsidRDefault="005C1829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B1026" w:rsidRDefault="00DB1026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B1026" w:rsidRDefault="00DB1026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</w:t>
      </w:r>
      <w:r w:rsidR="00322200">
        <w:rPr>
          <w:rFonts w:ascii="Times New Roman" w:eastAsia="Times New Roman" w:hAnsi="Times New Roman" w:cs="Times New Roman"/>
          <w:color w:val="000000"/>
          <w:sz w:val="28"/>
        </w:rPr>
        <w:pict>
          <v:shape id="_x0000_i1027" type="#_x0000_t75" style="width:266.25pt;height:185.25pt">
            <v:imagedata r:id="rId7" o:title="консервирует-вектор-краски-и-юстрации-52709203"/>
          </v:shape>
        </w:pict>
      </w:r>
    </w:p>
    <w:p w:rsidR="00DB1026" w:rsidRDefault="00DB1026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B1026" w:rsidRPr="00CB1A4A" w:rsidRDefault="00DB1026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«Вот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green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он, как водоросли; вот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yellow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он, как песок».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Увидев баночку с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red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 краской, Тим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задумался. На что же похож красный? Ах, да! «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red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он как кораллы, а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blue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 как небо!» Даже осьминог, живущий в глубине океана, знает, какого цвета небо, ведь он тоже иногда смотрит вверх…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В этот момент мимо проплыла стайка рыбок. Они были такие красивые, разноцветные! И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pink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и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brown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и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orange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, и</w:t>
      </w: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grey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! И все сновали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up</w:t>
      </w:r>
      <w:proofErr w:type="spellEnd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and</w:t>
      </w:r>
      <w:proofErr w:type="spellEnd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down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CB1A4A" w:rsidRPr="00CB1A4A" w:rsidRDefault="0010338B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Тим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тоже, любуясь на них, смотрел то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up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то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down</w:t>
      </w:r>
      <w:proofErr w:type="spellEnd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!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 И вот, когда он в очередной раз посмотрел вверх, осьминог увидел сквозь толщу воды </w:t>
      </w:r>
      <w:proofErr w:type="spellStart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white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парус яхты. Это было тоже красиво. </w:t>
      </w:r>
      <w:proofErr w:type="gramStart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Белый</w:t>
      </w:r>
      <w:proofErr w:type="gram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нравился ему так же, как и другие цвета.</w:t>
      </w:r>
    </w:p>
    <w:p w:rsidR="00CB1A4A" w:rsidRPr="00CB1A4A" w:rsidRDefault="0010338B" w:rsidP="00CB1A4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Тим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вернувшись к своим баночкам, и припоминая, какие цвета он видел за день, стал проверять свою память. Глядя на свои «сокровища», он сказал: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-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green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 похож на траву и водоросли;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-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yellow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 похож на песок и на солнце;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red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такой же, как кораллы;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-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blue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такой же, как небо!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А эти цвета –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pink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brown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orange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grey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 – как чешуя веселых маленьких рыбок, которые плыли то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up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то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down</w:t>
      </w:r>
      <w:proofErr w:type="spellEnd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CB1A4A" w:rsidRPr="00CB1A4A" w:rsidRDefault="0010338B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И еще два цвета были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Тима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в баночках.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Один из них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white</w:t>
      </w:r>
      <w:proofErr w:type="spellEnd"/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>, как парус яхты, которую он видел в этот день. А другой цвет</w:t>
      </w:r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="00CB1A4A"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black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Тиму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не очень нравился этот цвет.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Он напоминал ему не самые лучшие дни его детства, к</w:t>
      </w:r>
      <w:r w:rsidR="0010338B">
        <w:rPr>
          <w:rFonts w:ascii="Times New Roman" w:eastAsia="Times New Roman" w:hAnsi="Times New Roman" w:cs="Times New Roman"/>
          <w:color w:val="000000"/>
          <w:sz w:val="28"/>
        </w:rPr>
        <w:t>огда мама ругала маленького Тима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за то, что его шея была грязная и </w:t>
      </w:r>
      <w:proofErr w:type="spellStart"/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>black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. «И как я умудрялся пачкать свою шею, 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</w:rPr>
        <w:t>находясь</w:t>
      </w:r>
      <w:proofErr w:type="gram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все время в воде?» -</w:t>
      </w:r>
      <w:r w:rsidR="0010338B">
        <w:rPr>
          <w:rFonts w:ascii="Times New Roman" w:eastAsia="Times New Roman" w:hAnsi="Times New Roman" w:cs="Times New Roman"/>
          <w:color w:val="000000"/>
          <w:sz w:val="28"/>
        </w:rPr>
        <w:t xml:space="preserve"> думал иногда повзрослевший осьминог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Сейчас-то он понимал свою маму. Понимал и то, что грязная и черная шея – это некрасиво. Но зато, если все закрасить черным, а потом сверху нарисовать узоры или рыбок разными, яркими цветами, это будет красиво…</w:t>
      </w:r>
    </w:p>
    <w:p w:rsidR="00051411" w:rsidRDefault="0010338B" w:rsidP="0015220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Тим</w:t>
      </w:r>
      <w:r w:rsidR="00CB1A4A"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очень устал. Он лег спать и заснул счастливым. Потому что завтра он будет РИСОВАТЬ</w:t>
      </w:r>
      <w:r w:rsidR="00267D95">
        <w:rPr>
          <w:rFonts w:ascii="Times New Roman" w:eastAsia="Times New Roman" w:hAnsi="Times New Roman" w:cs="Times New Roman"/>
          <w:color w:val="000000"/>
          <w:sz w:val="28"/>
        </w:rPr>
        <w:t>!»</w:t>
      </w:r>
    </w:p>
    <w:p w:rsidR="002759AE" w:rsidRPr="00152204" w:rsidRDefault="002759AE" w:rsidP="0015220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T: «Ребята, вам понравилась сказка?»</w:t>
      </w:r>
    </w:p>
    <w:p w:rsidR="00CB1A4A" w:rsidRPr="00267D95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</w:t>
      </w:r>
      <w:r w:rsidRPr="00267D95">
        <w:rPr>
          <w:rFonts w:ascii="Times New Roman" w:eastAsia="Times New Roman" w:hAnsi="Times New Roman" w:cs="Times New Roman"/>
          <w:color w:val="000000"/>
          <w:sz w:val="28"/>
          <w:lang w:val="en-US"/>
        </w:rPr>
        <w:t>: «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Да</w:t>
      </w:r>
      <w:r w:rsidRPr="00267D95">
        <w:rPr>
          <w:rFonts w:ascii="Times New Roman" w:eastAsia="Times New Roman" w:hAnsi="Times New Roman" w:cs="Times New Roman"/>
          <w:color w:val="000000"/>
          <w:sz w:val="28"/>
          <w:lang w:val="en-US"/>
        </w:rPr>
        <w:t>!»</w:t>
      </w:r>
    </w:p>
    <w:p w:rsidR="00CB1A4A" w:rsidRDefault="00CB1A4A" w:rsidP="00267D95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67D9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T: «That’s great!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Wonderful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! </w:t>
      </w:r>
      <w:r w:rsidR="00674D0A">
        <w:rPr>
          <w:rFonts w:ascii="Times New Roman" w:eastAsia="Times New Roman" w:hAnsi="Times New Roman" w:cs="Times New Roman"/>
          <w:color w:val="000000"/>
          <w:sz w:val="28"/>
        </w:rPr>
        <w:t>А теперь давайте, пока Тим будет спать, мы сделаем ему сюрприз?</w:t>
      </w:r>
    </w:p>
    <w:p w:rsidR="00674D0A" w:rsidRPr="00674D0A" w:rsidRDefault="00674D0A" w:rsidP="00674D0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</w:t>
      </w:r>
      <w:r w:rsidRPr="00674D0A">
        <w:rPr>
          <w:rFonts w:ascii="Times New Roman" w:eastAsia="Times New Roman" w:hAnsi="Times New Roman" w:cs="Times New Roman"/>
          <w:color w:val="000000"/>
          <w:sz w:val="28"/>
        </w:rPr>
        <w:t>: «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Да</w:t>
      </w:r>
      <w:r w:rsidRPr="00674D0A">
        <w:rPr>
          <w:rFonts w:ascii="Times New Roman" w:eastAsia="Times New Roman" w:hAnsi="Times New Roman" w:cs="Times New Roman"/>
          <w:color w:val="000000"/>
          <w:sz w:val="28"/>
        </w:rPr>
        <w:t>!»</w:t>
      </w:r>
    </w:p>
    <w:p w:rsidR="00674D0A" w:rsidRDefault="00674D0A" w:rsidP="00267D95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67D95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Pr="00674D0A">
        <w:rPr>
          <w:rFonts w:ascii="Times New Roman" w:eastAsia="Times New Roman" w:hAnsi="Times New Roman" w:cs="Times New Roman"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«Давайте разукрасим вот этих рыбок цветными карандашами, затем вырежем их и подарим Тиму, чтобы он смотрел на них и у него всегда было хорошее настроение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?»</w:t>
      </w:r>
      <w:proofErr w:type="gramEnd"/>
    </w:p>
    <w:p w:rsidR="00152204" w:rsidRDefault="00152204" w:rsidP="00267D95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52204" w:rsidRDefault="00152204" w:rsidP="00267D95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74D0A" w:rsidRDefault="004939CB" w:rsidP="00674D0A">
      <w:pPr>
        <w:shd w:val="clear" w:color="auto" w:fill="FFFFFF"/>
        <w:spacing w:after="0" w:line="48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4860290" cy="4544060"/>
            <wp:effectExtent l="19050" t="0" r="0" b="0"/>
            <wp:docPr id="99" name="Рисунок 99" descr="C:\Users\Виктория\AppData\Local\Microsoft\Windows\INetCache\Content.Word\07d92e6a-d93f-4378-9c06-1a568f89dd5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Виктория\AppData\Local\Microsoft\Windows\INetCache\Content.Word\07d92e6a-d93f-4378-9c06-1a568f89dd5b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45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90" w:rsidRPr="009E3290" w:rsidRDefault="009E3290" w:rsidP="00674D0A">
      <w:pPr>
        <w:shd w:val="clear" w:color="auto" w:fill="FFFFFF"/>
        <w:spacing w:after="0" w:line="48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3290">
        <w:rPr>
          <w:rFonts w:ascii="Times New Roman" w:eastAsia="Times New Roman" w:hAnsi="Times New Roman" w:cs="Times New Roman"/>
          <w:color w:val="000000"/>
          <w:sz w:val="28"/>
        </w:rPr>
        <w:t xml:space="preserve">Т: « Какие красивые разноцветные рыбки у вас получились!  А теперь давайте возьмём ножницы  и вырежем их </w:t>
      </w:r>
      <w:proofErr w:type="gramStart"/>
      <w:r w:rsidRPr="009E3290">
        <w:rPr>
          <w:rFonts w:ascii="Times New Roman" w:eastAsia="Times New Roman" w:hAnsi="Times New Roman" w:cs="Times New Roman"/>
          <w:color w:val="000000"/>
          <w:sz w:val="28"/>
        </w:rPr>
        <w:t>для</w:t>
      </w:r>
      <w:proofErr w:type="gramEnd"/>
      <w:r w:rsidRPr="009E3290">
        <w:rPr>
          <w:rFonts w:ascii="Times New Roman" w:eastAsia="Times New Roman" w:hAnsi="Times New Roman" w:cs="Times New Roman"/>
          <w:color w:val="000000"/>
          <w:sz w:val="28"/>
        </w:rPr>
        <w:t xml:space="preserve"> Тима!»</w:t>
      </w:r>
    </w:p>
    <w:p w:rsidR="005C1829" w:rsidRDefault="00322200" w:rsidP="00674D0A">
      <w:pPr>
        <w:shd w:val="clear" w:color="auto" w:fill="FFFFFF"/>
        <w:spacing w:after="0" w:line="480" w:lineRule="auto"/>
        <w:ind w:firstLine="850"/>
        <w:jc w:val="both"/>
      </w:pPr>
      <w:r>
        <w:lastRenderedPageBreak/>
        <w:pict>
          <v:shape id="_x0000_i1028" type="#_x0000_t75" style="width:385.5pt;height:391.5pt">
            <v:imagedata r:id="rId9" o:title="bf085f54-04ee-49c8-84d4-4a93ff1106d5"/>
          </v:shape>
        </w:pict>
      </w:r>
    </w:p>
    <w:p w:rsidR="005C1829" w:rsidRPr="009E3290" w:rsidRDefault="009E3290" w:rsidP="00674D0A">
      <w:pPr>
        <w:shd w:val="clear" w:color="auto" w:fill="FFFFFF"/>
        <w:spacing w:after="0" w:line="48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3290">
        <w:rPr>
          <w:rFonts w:ascii="Times New Roman" w:eastAsia="Times New Roman" w:hAnsi="Times New Roman" w:cs="Times New Roman"/>
          <w:color w:val="000000"/>
          <w:sz w:val="28"/>
        </w:rPr>
        <w:t>Т: « Вот и готовы  наши рыбки! Какие они все яркие, разноцветные! Надеюсь, Тиму  понравится наш сюрприз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9E3290">
        <w:rPr>
          <w:rFonts w:ascii="Times New Roman" w:eastAsia="Times New Roman" w:hAnsi="Times New Roman" w:cs="Times New Roman"/>
          <w:color w:val="000000"/>
          <w:sz w:val="28"/>
        </w:rPr>
        <w:t>»</w:t>
      </w:r>
      <w:proofErr w:type="gramEnd"/>
    </w:p>
    <w:p w:rsidR="00DB1026" w:rsidRDefault="00322200" w:rsidP="00674D0A">
      <w:pPr>
        <w:shd w:val="clear" w:color="auto" w:fill="FFFFFF"/>
        <w:spacing w:after="0" w:line="480" w:lineRule="auto"/>
        <w:ind w:firstLine="850"/>
        <w:jc w:val="both"/>
      </w:pPr>
      <w:r>
        <w:lastRenderedPageBreak/>
        <w:pict>
          <v:shape id="_x0000_i1029" type="#_x0000_t75" alt="" style="width:24pt;height:24pt"/>
        </w:pict>
      </w:r>
      <w:r>
        <w:pict>
          <v:shape id="_x0000_i1030" type="#_x0000_t75" style="width:446.25pt;height:486pt">
            <v:imagedata r:id="rId10" o:title="1f349886-1722-47c5-874f-c9e887f127c2"/>
          </v:shape>
        </w:pict>
      </w:r>
    </w:p>
    <w:p w:rsidR="006562BD" w:rsidRPr="009E3290" w:rsidRDefault="006562BD" w:rsidP="00674D0A">
      <w:pPr>
        <w:shd w:val="clear" w:color="auto" w:fill="FFFFFF"/>
        <w:spacing w:after="0" w:line="480" w:lineRule="auto"/>
        <w:ind w:firstLine="850"/>
        <w:jc w:val="both"/>
      </w:pPr>
    </w:p>
    <w:p w:rsidR="0054646B" w:rsidRPr="009E3290" w:rsidRDefault="0054646B" w:rsidP="00674D0A">
      <w:pPr>
        <w:shd w:val="clear" w:color="auto" w:fill="FFFFFF"/>
        <w:spacing w:after="0" w:line="480" w:lineRule="auto"/>
        <w:ind w:firstLine="850"/>
        <w:jc w:val="both"/>
      </w:pPr>
    </w:p>
    <w:p w:rsidR="0054646B" w:rsidRPr="009E3290" w:rsidRDefault="0054646B" w:rsidP="00674D0A">
      <w:pPr>
        <w:shd w:val="clear" w:color="auto" w:fill="FFFFFF"/>
        <w:spacing w:after="0" w:line="480" w:lineRule="auto"/>
        <w:ind w:firstLine="850"/>
        <w:jc w:val="both"/>
      </w:pPr>
    </w:p>
    <w:p w:rsidR="0054646B" w:rsidRDefault="00322200" w:rsidP="00674D0A">
      <w:pPr>
        <w:shd w:val="clear" w:color="auto" w:fill="FFFFFF"/>
        <w:spacing w:after="0" w:line="480" w:lineRule="auto"/>
        <w:ind w:firstLine="850"/>
        <w:jc w:val="both"/>
      </w:pPr>
      <w:r>
        <w:lastRenderedPageBreak/>
        <w:pict>
          <v:shape id="_x0000_i1031" type="#_x0000_t75" style="width:410.25pt;height:348pt">
            <v:imagedata r:id="rId11" o:title="10b2c818-8810-4d21-8467-f820f4cac09f"/>
          </v:shape>
        </w:pict>
      </w:r>
    </w:p>
    <w:p w:rsidR="006562BD" w:rsidRPr="009E3290" w:rsidRDefault="006562BD" w:rsidP="00674D0A">
      <w:pPr>
        <w:shd w:val="clear" w:color="auto" w:fill="FFFFFF"/>
        <w:spacing w:after="0" w:line="480" w:lineRule="auto"/>
        <w:ind w:firstLine="850"/>
        <w:jc w:val="both"/>
      </w:pPr>
    </w:p>
    <w:p w:rsidR="0022248F" w:rsidRPr="009E3290" w:rsidRDefault="0022248F" w:rsidP="00674D0A">
      <w:pPr>
        <w:shd w:val="clear" w:color="auto" w:fill="FFFFFF"/>
        <w:spacing w:after="0" w:line="48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562BD" w:rsidRPr="0054646B" w:rsidRDefault="0054646B" w:rsidP="00674D0A">
      <w:pPr>
        <w:shd w:val="clear" w:color="auto" w:fill="FFFFFF"/>
        <w:spacing w:after="0" w:line="48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4646B">
        <w:rPr>
          <w:rFonts w:ascii="Times New Roman" w:eastAsia="Times New Roman" w:hAnsi="Times New Roman" w:cs="Times New Roman"/>
          <w:color w:val="000000"/>
          <w:sz w:val="28"/>
        </w:rPr>
        <w:t>Т: «Молодцы, ребята! Вы все</w:t>
      </w:r>
      <w:r>
        <w:t xml:space="preserve"> </w:t>
      </w:r>
      <w:r w:rsidRPr="0054646B">
        <w:rPr>
          <w:rFonts w:ascii="Times New Roman" w:eastAsia="Times New Roman" w:hAnsi="Times New Roman" w:cs="Times New Roman"/>
          <w:color w:val="000000"/>
          <w:sz w:val="28"/>
        </w:rPr>
        <w:t xml:space="preserve">старались и сделали </w:t>
      </w:r>
      <w:proofErr w:type="gramStart"/>
      <w:r w:rsidRPr="0054646B">
        <w:rPr>
          <w:rFonts w:ascii="Times New Roman" w:eastAsia="Times New Roman" w:hAnsi="Times New Roman" w:cs="Times New Roman"/>
          <w:color w:val="000000"/>
          <w:sz w:val="28"/>
        </w:rPr>
        <w:t>для</w:t>
      </w:r>
      <w:proofErr w:type="gramEnd"/>
      <w:r w:rsidRPr="0054646B">
        <w:rPr>
          <w:rFonts w:ascii="Times New Roman" w:eastAsia="Times New Roman" w:hAnsi="Times New Roman" w:cs="Times New Roman"/>
          <w:color w:val="000000"/>
          <w:sz w:val="28"/>
        </w:rPr>
        <w:t xml:space="preserve"> Тима такой замечательный подарок!  </w:t>
      </w:r>
      <w:proofErr w:type="spellStart"/>
      <w:r w:rsidRPr="0054646B">
        <w:rPr>
          <w:rFonts w:ascii="Times New Roman" w:eastAsia="Times New Roman" w:hAnsi="Times New Roman" w:cs="Times New Roman"/>
          <w:color w:val="000000"/>
          <w:sz w:val="28"/>
        </w:rPr>
        <w:t>He</w:t>
      </w:r>
      <w:proofErr w:type="spellEnd"/>
      <w:r w:rsidRPr="0054646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54646B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54646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54646B">
        <w:rPr>
          <w:rFonts w:ascii="Times New Roman" w:eastAsia="Times New Roman" w:hAnsi="Times New Roman" w:cs="Times New Roman"/>
          <w:color w:val="000000"/>
          <w:sz w:val="28"/>
        </w:rPr>
        <w:t>very</w:t>
      </w:r>
      <w:proofErr w:type="spellEnd"/>
      <w:r w:rsidRPr="0054646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54646B">
        <w:rPr>
          <w:rFonts w:ascii="Times New Roman" w:eastAsia="Times New Roman" w:hAnsi="Times New Roman" w:cs="Times New Roman"/>
          <w:color w:val="000000"/>
          <w:sz w:val="28"/>
        </w:rPr>
        <w:t>happy</w:t>
      </w:r>
      <w:proofErr w:type="spellEnd"/>
      <w:r w:rsidRPr="0054646B">
        <w:rPr>
          <w:rFonts w:ascii="Times New Roman" w:eastAsia="Times New Roman" w:hAnsi="Times New Roman" w:cs="Times New Roman"/>
          <w:color w:val="000000"/>
          <w:sz w:val="28"/>
        </w:rPr>
        <w:t>!  Он очень счастлив!</w:t>
      </w:r>
      <w:r w:rsidR="009E3290">
        <w:rPr>
          <w:rFonts w:ascii="Times New Roman" w:eastAsia="Times New Roman" w:hAnsi="Times New Roman" w:cs="Times New Roman"/>
          <w:color w:val="000000"/>
          <w:sz w:val="28"/>
        </w:rPr>
        <w:t xml:space="preserve"> Теперь у него есть то, о чём он всегда мечтал</w:t>
      </w:r>
      <w:proofErr w:type="gramStart"/>
      <w:r w:rsidR="009E329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54646B">
        <w:rPr>
          <w:rFonts w:ascii="Times New Roman" w:eastAsia="Times New Roman" w:hAnsi="Times New Roman" w:cs="Times New Roman"/>
          <w:color w:val="000000"/>
          <w:sz w:val="28"/>
        </w:rPr>
        <w:t>»</w:t>
      </w:r>
      <w:proofErr w:type="gramEnd"/>
    </w:p>
    <w:p w:rsidR="006562BD" w:rsidRPr="009E3290" w:rsidRDefault="00322200" w:rsidP="00674D0A">
      <w:pPr>
        <w:shd w:val="clear" w:color="auto" w:fill="FFFFFF"/>
        <w:spacing w:after="0" w:line="48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val="en-US"/>
        </w:rPr>
        <w:lastRenderedPageBreak/>
        <w:pict>
          <v:shape id="_x0000_i1032" type="#_x0000_t75" style="width:372.75pt;height:279.75pt">
            <v:imagedata r:id="rId12" o:title="51aed9ed-efd7-43cb-a974-860195bece1b"/>
          </v:shape>
        </w:pict>
      </w:r>
    </w:p>
    <w:p w:rsidR="004939CB" w:rsidRPr="009E3290" w:rsidRDefault="004939CB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939CB" w:rsidRPr="009E3290" w:rsidRDefault="004939CB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: «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Good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for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you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my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dears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!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Ну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что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засиделись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?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Stand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up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my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children</w:t>
      </w:r>
      <w:proofErr w:type="gramStart"/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!»</w:t>
      </w:r>
      <w:proofErr w:type="gramEnd"/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54646B"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     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Физкультминутка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)</w:t>
      </w:r>
    </w:p>
    <w:p w:rsidR="00CB1A4A" w:rsidRPr="002759AE" w:rsidRDefault="00CB1A4A" w:rsidP="00CB1A4A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 I see red I put my hands on my head.</w:t>
      </w:r>
      <w:r w:rsidRPr="00CB1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 I see blue I touch my shoe. </w:t>
      </w:r>
      <w:r w:rsidRPr="00CB1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 I see green I wash my face real clean.  </w:t>
      </w:r>
      <w:r w:rsidRPr="00CB1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 I see yellow I wave to the fellows.  </w:t>
      </w:r>
      <w:r w:rsidRPr="00CB1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 orange is found I put my hands on the ground.  </w:t>
      </w:r>
      <w:r w:rsidRPr="00CB1A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When I see pink I think, I think, I think. 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(2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раза</w:t>
      </w: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)</w:t>
      </w:r>
    </w:p>
    <w:p w:rsidR="00CB1A4A" w:rsidRPr="002759AE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T: «Very well! Sit down, please</w:t>
      </w:r>
      <w:proofErr w:type="gramStart"/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!»</w:t>
      </w:r>
      <w:proofErr w:type="gramEnd"/>
      <w:r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</w:p>
    <w:p w:rsidR="004939CB" w:rsidRDefault="004939CB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4939CB" w:rsidRPr="00322200" w:rsidRDefault="009E3290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: «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теперь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давайте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сыграем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игру</w:t>
      </w:r>
      <w:r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« </w:t>
      </w:r>
      <w:r w:rsidR="00D357A9">
        <w:rPr>
          <w:rFonts w:ascii="Times New Roman" w:eastAsia="Times New Roman" w:hAnsi="Times New Roman" w:cs="Times New Roman"/>
          <w:color w:val="000000"/>
          <w:sz w:val="28"/>
          <w:lang w:val="en-US"/>
        </w:rPr>
        <w:t>What</w:t>
      </w:r>
      <w:r w:rsidR="00D357A9"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D357A9">
        <w:rPr>
          <w:rFonts w:ascii="Times New Roman" w:eastAsia="Times New Roman" w:hAnsi="Times New Roman" w:cs="Times New Roman"/>
          <w:color w:val="000000"/>
          <w:sz w:val="28"/>
          <w:lang w:val="en-US"/>
        </w:rPr>
        <w:t>color</w:t>
      </w:r>
      <w:r w:rsidR="00D357A9" w:rsidRPr="00322200">
        <w:rPr>
          <w:rFonts w:ascii="Times New Roman" w:eastAsia="Times New Roman" w:hAnsi="Times New Roman" w:cs="Times New Roman"/>
          <w:color w:val="000000"/>
          <w:sz w:val="28"/>
        </w:rPr>
        <w:t>?» («</w:t>
      </w:r>
      <w:r w:rsidR="00D357A9">
        <w:rPr>
          <w:rFonts w:ascii="Times New Roman" w:eastAsia="Times New Roman" w:hAnsi="Times New Roman" w:cs="Times New Roman"/>
          <w:color w:val="000000"/>
          <w:sz w:val="28"/>
        </w:rPr>
        <w:t>Какой</w:t>
      </w:r>
      <w:r w:rsidR="00D357A9" w:rsidRPr="0032220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357A9">
        <w:rPr>
          <w:rFonts w:ascii="Times New Roman" w:eastAsia="Times New Roman" w:hAnsi="Times New Roman" w:cs="Times New Roman"/>
          <w:color w:val="000000"/>
          <w:sz w:val="28"/>
        </w:rPr>
        <w:t>цвет</w:t>
      </w:r>
      <w:r w:rsidR="00D357A9" w:rsidRPr="00322200">
        <w:rPr>
          <w:rFonts w:ascii="Times New Roman" w:eastAsia="Times New Roman" w:hAnsi="Times New Roman" w:cs="Times New Roman"/>
          <w:color w:val="000000"/>
          <w:sz w:val="28"/>
        </w:rPr>
        <w:t>?»)</w:t>
      </w:r>
    </w:p>
    <w:p w:rsidR="00D357A9" w:rsidRPr="00D357A9" w:rsidRDefault="00D357A9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Хотите?»</w:t>
      </w:r>
    </w:p>
    <w:p w:rsidR="004939CB" w:rsidRPr="009E3290" w:rsidRDefault="00D357A9" w:rsidP="00D357A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Yes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!»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Т: «</w:t>
      </w:r>
      <w:r w:rsidR="00D357A9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авайте перемешаем на</w:t>
      </w:r>
      <w:r w:rsidR="00674D0A">
        <w:rPr>
          <w:rFonts w:ascii="Times New Roman" w:eastAsia="Times New Roman" w:hAnsi="Times New Roman" w:cs="Times New Roman"/>
          <w:color w:val="000000"/>
          <w:sz w:val="28"/>
        </w:rPr>
        <w:t>ши краски (перемешиваются карточ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ки с цветами и переворачиваются лицевой стороной вниз) и поиграем в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Yes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»,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okey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?» 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</w:rPr>
        <w:t>( Дети по очереди достают по одной карточке с цветом, смотрят цвет, но никому не показывают, а другие должны угадать с помощью вопросов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…?» этот цвет.</w:t>
      </w:r>
      <w:proofErr w:type="gram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CB1A4A">
        <w:rPr>
          <w:rFonts w:ascii="Times New Roman" w:eastAsia="Times New Roman" w:hAnsi="Times New Roman" w:cs="Times New Roman"/>
          <w:color w:val="000000"/>
          <w:sz w:val="28"/>
        </w:rPr>
        <w:t>Тот, кто угадывает, становится на место ведущего).</w:t>
      </w:r>
      <w:proofErr w:type="gramEnd"/>
    </w:p>
    <w:p w:rsidR="00CB1A4A" w:rsidRPr="00267D95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267D95">
        <w:rPr>
          <w:rFonts w:ascii="Times New Roman" w:eastAsia="Times New Roman" w:hAnsi="Times New Roman" w:cs="Times New Roman"/>
          <w:color w:val="000000"/>
          <w:sz w:val="28"/>
        </w:rPr>
        <w:t>: «</w:t>
      </w:r>
      <w:proofErr w:type="gramStart"/>
      <w:r w:rsidR="0010338B">
        <w:rPr>
          <w:rFonts w:ascii="Times New Roman" w:eastAsia="Times New Roman" w:hAnsi="Times New Roman" w:cs="Times New Roman"/>
          <w:color w:val="000000"/>
          <w:sz w:val="28"/>
        </w:rPr>
        <w:t>А</w:t>
      </w:r>
      <w:proofErr w:type="spellStart"/>
      <w:proofErr w:type="gramEnd"/>
      <w:r w:rsidR="0010338B">
        <w:rPr>
          <w:rFonts w:ascii="Times New Roman" w:eastAsia="Times New Roman" w:hAnsi="Times New Roman" w:cs="Times New Roman"/>
          <w:color w:val="000000"/>
          <w:sz w:val="28"/>
          <w:lang w:val="en-US"/>
        </w:rPr>
        <w:t>nn</w:t>
      </w:r>
      <w:proofErr w:type="spellEnd"/>
      <w:r w:rsidR="0010338B" w:rsidRPr="00267D95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10338B">
        <w:rPr>
          <w:rFonts w:ascii="Times New Roman" w:eastAsia="Times New Roman" w:hAnsi="Times New Roman" w:cs="Times New Roman"/>
          <w:color w:val="000000"/>
          <w:sz w:val="28"/>
          <w:lang w:val="en-US"/>
        </w:rPr>
        <w:t>is</w:t>
      </w:r>
      <w:r w:rsidRPr="00267D9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0338B">
        <w:rPr>
          <w:rFonts w:ascii="Times New Roman" w:eastAsia="Times New Roman" w:hAnsi="Times New Roman" w:cs="Times New Roman"/>
          <w:color w:val="000000"/>
          <w:sz w:val="28"/>
          <w:lang w:val="en-US"/>
        </w:rPr>
        <w:t>it</w:t>
      </w:r>
      <w:r w:rsidRPr="00267D9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0338B">
        <w:rPr>
          <w:rFonts w:ascii="Times New Roman" w:eastAsia="Times New Roman" w:hAnsi="Times New Roman" w:cs="Times New Roman"/>
          <w:color w:val="000000"/>
          <w:sz w:val="28"/>
          <w:lang w:val="en-US"/>
        </w:rPr>
        <w:t>red</w:t>
      </w:r>
      <w:r w:rsidRPr="00267D95">
        <w:rPr>
          <w:rFonts w:ascii="Times New Roman" w:eastAsia="Times New Roman" w:hAnsi="Times New Roman" w:cs="Times New Roman"/>
          <w:color w:val="000000"/>
          <w:sz w:val="28"/>
        </w:rPr>
        <w:t>?»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СН: «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B1A4A">
        <w:rPr>
          <w:rFonts w:ascii="Times New Roman" w:eastAsia="Times New Roman" w:hAnsi="Times New Roman" w:cs="Times New Roman"/>
          <w:color w:val="000000"/>
          <w:sz w:val="28"/>
        </w:rPr>
        <w:t>isn`t</w:t>
      </w:r>
      <w:proofErr w:type="spellEnd"/>
      <w:r w:rsidRPr="00CB1A4A">
        <w:rPr>
          <w:rFonts w:ascii="Times New Roman" w:eastAsia="Times New Roman" w:hAnsi="Times New Roman" w:cs="Times New Roman"/>
          <w:color w:val="000000"/>
          <w:sz w:val="28"/>
        </w:rPr>
        <w:t>» (Далее по образцу).</w:t>
      </w:r>
    </w:p>
    <w:p w:rsid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«That's perfectly correct.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Абсолютно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верно</w:t>
      </w:r>
      <w:proofErr w:type="gramStart"/>
      <w:r w:rsidR="00D357A9" w:rsidRPr="002759AE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>» </w:t>
      </w:r>
      <w:proofErr w:type="gramEnd"/>
    </w:p>
    <w:p w:rsidR="004939CB" w:rsidRPr="00267D95" w:rsidRDefault="00322200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pict>
          <v:shape id="_x0000_i1033" type="#_x0000_t75" style="width:417.75pt;height:408pt">
            <v:imagedata r:id="rId13" o:title="aaab093d-549b-455e-b146-ce542726123b"/>
          </v:shape>
        </w:pict>
      </w:r>
    </w:p>
    <w:p w:rsidR="004939CB" w:rsidRDefault="004939CB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4939CB" w:rsidRDefault="004939CB" w:rsidP="00CB1A4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3. Заключительная часть. 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 xml:space="preserve">Т: </w:t>
      </w:r>
      <w:r w:rsidR="00674D0A">
        <w:rPr>
          <w:rFonts w:ascii="Times New Roman" w:eastAsia="Times New Roman" w:hAnsi="Times New Roman" w:cs="Times New Roman"/>
          <w:color w:val="000000"/>
          <w:sz w:val="28"/>
        </w:rPr>
        <w:t>«Дети, ч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то вам больше всего понравилось на сегодняшнем занятии?</w:t>
      </w:r>
      <w:r w:rsidR="004939CB" w:rsidRPr="004939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4939CB">
        <w:rPr>
          <w:rFonts w:ascii="Times New Roman" w:eastAsia="Times New Roman" w:hAnsi="Times New Roman" w:cs="Times New Roman"/>
          <w:color w:val="000000"/>
          <w:sz w:val="28"/>
          <w:lang w:val="en-US"/>
        </w:rPr>
        <w:t>К</w:t>
      </w:r>
      <w:proofErr w:type="spellStart"/>
      <w:r w:rsidR="004939CB">
        <w:rPr>
          <w:rFonts w:ascii="Times New Roman" w:eastAsia="Times New Roman" w:hAnsi="Times New Roman" w:cs="Times New Roman"/>
          <w:color w:val="000000"/>
          <w:sz w:val="28"/>
        </w:rPr>
        <w:t>ак</w:t>
      </w:r>
      <w:proofErr w:type="spellEnd"/>
      <w:r w:rsidR="004939CB">
        <w:rPr>
          <w:rFonts w:ascii="Times New Roman" w:eastAsia="Times New Roman" w:hAnsi="Times New Roman" w:cs="Times New Roman"/>
          <w:color w:val="000000"/>
          <w:sz w:val="28"/>
        </w:rPr>
        <w:t xml:space="preserve"> зовут осьминога?</w:t>
      </w:r>
      <w:proofErr w:type="gramEnd"/>
      <w:r w:rsidR="004939CB">
        <w:rPr>
          <w:rFonts w:ascii="Times New Roman" w:eastAsia="Times New Roman" w:hAnsi="Times New Roman" w:cs="Times New Roman"/>
          <w:color w:val="000000"/>
          <w:sz w:val="28"/>
        </w:rPr>
        <w:t xml:space="preserve"> Что ему нравится больше всего?</w:t>
      </w:r>
      <w:r w:rsidRPr="00CB1A4A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CB1A4A" w:rsidRPr="00CB1A4A" w:rsidRDefault="00CB1A4A" w:rsidP="00CB1A4A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val="en-US"/>
        </w:rPr>
      </w:pPr>
      <w:r w:rsidRPr="00CB1A4A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CB1A4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«Well done! Our lesson is over! Thanks for good job!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Good  bye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!</w:t>
      </w:r>
    </w:p>
    <w:p w:rsidR="00153298" w:rsidRPr="00CB1A4A" w:rsidRDefault="00153298">
      <w:pPr>
        <w:rPr>
          <w:lang w:val="en-US"/>
        </w:rPr>
      </w:pPr>
    </w:p>
    <w:sectPr w:rsidR="00153298" w:rsidRPr="00CB1A4A" w:rsidSect="00322200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1A4A"/>
    <w:rsid w:val="00051411"/>
    <w:rsid w:val="000570CD"/>
    <w:rsid w:val="0010338B"/>
    <w:rsid w:val="00152204"/>
    <w:rsid w:val="00153298"/>
    <w:rsid w:val="00153BDF"/>
    <w:rsid w:val="0022248F"/>
    <w:rsid w:val="00267D95"/>
    <w:rsid w:val="002759AE"/>
    <w:rsid w:val="00322200"/>
    <w:rsid w:val="004939CB"/>
    <w:rsid w:val="0054646B"/>
    <w:rsid w:val="005C1829"/>
    <w:rsid w:val="006562BD"/>
    <w:rsid w:val="00674D0A"/>
    <w:rsid w:val="009E3290"/>
    <w:rsid w:val="00CB1A4A"/>
    <w:rsid w:val="00D357A9"/>
    <w:rsid w:val="00D90BB0"/>
    <w:rsid w:val="00DB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B0"/>
  </w:style>
  <w:style w:type="paragraph" w:styleId="2">
    <w:name w:val="heading 2"/>
    <w:basedOn w:val="a"/>
    <w:link w:val="20"/>
    <w:uiPriority w:val="9"/>
    <w:qFormat/>
    <w:rsid w:val="00CB1A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1A4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0">
    <w:name w:val="c0"/>
    <w:basedOn w:val="a"/>
    <w:rsid w:val="00CB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B1A4A"/>
  </w:style>
  <w:style w:type="character" w:customStyle="1" w:styleId="c6">
    <w:name w:val="c6"/>
    <w:basedOn w:val="a0"/>
    <w:rsid w:val="00CB1A4A"/>
  </w:style>
  <w:style w:type="character" w:customStyle="1" w:styleId="c2">
    <w:name w:val="c2"/>
    <w:basedOn w:val="a0"/>
    <w:rsid w:val="00CB1A4A"/>
  </w:style>
  <w:style w:type="character" w:customStyle="1" w:styleId="c1">
    <w:name w:val="c1"/>
    <w:basedOn w:val="a0"/>
    <w:rsid w:val="00CB1A4A"/>
  </w:style>
  <w:style w:type="character" w:customStyle="1" w:styleId="c3">
    <w:name w:val="c3"/>
    <w:basedOn w:val="a0"/>
    <w:rsid w:val="00CB1A4A"/>
  </w:style>
  <w:style w:type="paragraph" w:customStyle="1" w:styleId="c7">
    <w:name w:val="c7"/>
    <w:basedOn w:val="a"/>
    <w:rsid w:val="00CB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CB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B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DB10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unf02@bk.ru</cp:lastModifiedBy>
  <cp:revision>11</cp:revision>
  <dcterms:created xsi:type="dcterms:W3CDTF">2022-11-01T16:13:00Z</dcterms:created>
  <dcterms:modified xsi:type="dcterms:W3CDTF">2022-12-01T07:03:00Z</dcterms:modified>
</cp:coreProperties>
</file>